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04" w:rsidRDefault="00793504" w:rsidP="00793504">
      <w:pPr>
        <w:pStyle w:val="a4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ЗАКЛЮЧЕНИЕ</w:t>
      </w:r>
    </w:p>
    <w:p w:rsidR="00793504" w:rsidRPr="00E3314A" w:rsidRDefault="00793504" w:rsidP="00793504">
      <w:pPr>
        <w:pStyle w:val="a4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793504" w:rsidRPr="00D3311F" w:rsidRDefault="00793504" w:rsidP="0079350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3311F">
        <w:rPr>
          <w:rFonts w:ascii="Times New Roman" w:hAnsi="Times New Roman"/>
          <w:color w:val="333333"/>
          <w:sz w:val="28"/>
          <w:szCs w:val="28"/>
        </w:rPr>
        <w:t xml:space="preserve">по результатам публичных слушаний по </w:t>
      </w:r>
      <w:r w:rsidRPr="00D33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вопросу предоставления разрешения на условно разрешенный вид использования земельного участка с кадастровым номером 37:20:010106: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30</w:t>
      </w:r>
      <w:r w:rsidRPr="00D33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расположенного по адресу: Ивановская область, Шуйский район, д. Власьево,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</w:t>
      </w:r>
      <w:r w:rsidRPr="00D33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Pr="00D33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 6</w:t>
      </w:r>
    </w:p>
    <w:p w:rsidR="00793504" w:rsidRPr="00154C84" w:rsidRDefault="00793504" w:rsidP="00793504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504" w:rsidRPr="00793BE6" w:rsidRDefault="00793504" w:rsidP="00793504">
      <w:pPr>
        <w:pStyle w:val="a4"/>
        <w:jc w:val="right"/>
        <w:rPr>
          <w:rFonts w:ascii="Times New Roman" w:hAnsi="Times New Roman"/>
          <w:color w:val="333333"/>
          <w:sz w:val="28"/>
          <w:szCs w:val="28"/>
          <w:u w:val="single"/>
        </w:rPr>
      </w:pPr>
      <w:r w:rsidRPr="00E3314A">
        <w:rPr>
          <w:rFonts w:ascii="Times New Roman" w:hAnsi="Times New Roman"/>
          <w:color w:val="333333"/>
          <w:sz w:val="28"/>
          <w:szCs w:val="28"/>
        </w:rPr>
        <w:t>                                                      </w:t>
      </w:r>
      <w:r w:rsidRPr="00793BE6">
        <w:rPr>
          <w:rFonts w:ascii="Times New Roman" w:hAnsi="Times New Roman"/>
          <w:color w:val="333333"/>
          <w:sz w:val="28"/>
          <w:szCs w:val="28"/>
          <w:u w:val="single"/>
        </w:rPr>
        <w:t>1</w:t>
      </w:r>
      <w:r>
        <w:rPr>
          <w:rFonts w:ascii="Times New Roman" w:hAnsi="Times New Roman"/>
          <w:color w:val="333333"/>
          <w:sz w:val="28"/>
          <w:szCs w:val="28"/>
          <w:u w:val="single"/>
        </w:rPr>
        <w:t>9</w:t>
      </w:r>
      <w:r w:rsidRPr="00793BE6">
        <w:rPr>
          <w:rFonts w:ascii="Times New Roman" w:hAnsi="Times New Roman"/>
          <w:color w:val="333333"/>
          <w:sz w:val="28"/>
          <w:szCs w:val="28"/>
          <w:u w:val="single"/>
        </w:rPr>
        <w:t>.05.2017</w:t>
      </w:r>
    </w:p>
    <w:p w:rsidR="00793504" w:rsidRPr="00154C84" w:rsidRDefault="00793504" w:rsidP="00793504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793504" w:rsidRPr="001E185A" w:rsidRDefault="00793504" w:rsidP="0079350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85A">
        <w:rPr>
          <w:rFonts w:ascii="Times New Roman" w:hAnsi="Times New Roman"/>
          <w:b/>
          <w:color w:val="333333"/>
          <w:sz w:val="28"/>
          <w:szCs w:val="28"/>
        </w:rPr>
        <w:t>Объект обсуждения</w:t>
      </w:r>
      <w:r w:rsidRPr="001E185A">
        <w:rPr>
          <w:rFonts w:ascii="Times New Roman" w:hAnsi="Times New Roman"/>
          <w:color w:val="333333"/>
          <w:sz w:val="28"/>
          <w:szCs w:val="28"/>
        </w:rPr>
        <w:t xml:space="preserve">: </w:t>
      </w:r>
      <w:r w:rsidRPr="001E185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с кадастровым номером 37:20:010106: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30</w:t>
      </w:r>
      <w:r w:rsidRPr="001E185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расположенного по адресу: Ивановская область, Шуйский район, д. Власьево,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</w:t>
      </w:r>
      <w:r w:rsidRPr="001E185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Pr="001E185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 6.</w:t>
      </w:r>
    </w:p>
    <w:p w:rsidR="00793504" w:rsidRPr="00E3314A" w:rsidRDefault="00793504" w:rsidP="00793504">
      <w:pPr>
        <w:pStyle w:val="a4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Основание для проведения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>:</w:t>
      </w:r>
    </w:p>
    <w:p w:rsidR="00793504" w:rsidRPr="00425997" w:rsidRDefault="00793504" w:rsidP="00793504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425997">
        <w:rPr>
          <w:rFonts w:ascii="Times New Roman" w:hAnsi="Times New Roman"/>
          <w:sz w:val="28"/>
          <w:szCs w:val="28"/>
        </w:rPr>
        <w:t xml:space="preserve">- ст. </w:t>
      </w:r>
      <w:r>
        <w:rPr>
          <w:rFonts w:ascii="Times New Roman" w:hAnsi="Times New Roman"/>
          <w:sz w:val="28"/>
          <w:szCs w:val="28"/>
        </w:rPr>
        <w:t>37</w:t>
      </w:r>
      <w:r w:rsidRPr="004259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39</w:t>
      </w:r>
      <w:r w:rsidRPr="00425997">
        <w:rPr>
          <w:rFonts w:ascii="Times New Roman" w:hAnsi="Times New Roman"/>
          <w:sz w:val="28"/>
          <w:szCs w:val="28"/>
        </w:rPr>
        <w:t xml:space="preserve"> Градостроительного кодекса РФ;</w:t>
      </w:r>
    </w:p>
    <w:p w:rsidR="00793504" w:rsidRPr="001E185A" w:rsidRDefault="00793504" w:rsidP="007935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99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2599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постановление Главы Шуйского муниципального района от  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18</w:t>
      </w:r>
      <w:r w:rsidRPr="00425997">
        <w:rPr>
          <w:rFonts w:ascii="Times New Roman" w:eastAsia="Times New Roman" w:hAnsi="Times New Roman" w:cs="Times New Roman"/>
          <w:color w:val="auto"/>
          <w:sz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4</w:t>
      </w:r>
      <w:r w:rsidRPr="0042599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.2017      </w:t>
      </w:r>
      <w:r w:rsidRPr="001E185A">
        <w:rPr>
          <w:rFonts w:ascii="Times New Roman" w:eastAsia="Times New Roman" w:hAnsi="Times New Roman" w:cs="Times New Roman"/>
          <w:color w:val="auto"/>
          <w:sz w:val="28"/>
          <w:lang w:eastAsia="ru-RU"/>
        </w:rPr>
        <w:t>№ 5 «</w:t>
      </w:r>
      <w:r w:rsidRPr="001E185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проведении публичных слушаний по вопросу предоставления разрешений на условно разрешенный вид использования земельных участков с кадастровыми номерами 37:20:010106:29 и 37:20:010106:30, расположенных по адресу: Ивановская область, Шуйский район,  д. Власьево</w:t>
      </w:r>
      <w:r w:rsidRPr="001E185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93504" w:rsidRDefault="00793504" w:rsidP="00793504">
      <w:pPr>
        <w:pStyle w:val="a4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5997">
        <w:rPr>
          <w:rFonts w:ascii="Times New Roman" w:hAnsi="Times New Roman"/>
          <w:sz w:val="28"/>
          <w:szCs w:val="28"/>
        </w:rPr>
        <w:t>ст. 28 Федерального зако</w:t>
      </w:r>
      <w:r w:rsidRPr="00E3314A">
        <w:rPr>
          <w:rFonts w:ascii="Times New Roman" w:hAnsi="Times New Roman"/>
          <w:color w:val="333333"/>
          <w:sz w:val="28"/>
          <w:szCs w:val="28"/>
        </w:rPr>
        <w:t>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793504" w:rsidRPr="00E3314A" w:rsidRDefault="00793504" w:rsidP="00793504">
      <w:pPr>
        <w:pStyle w:val="a4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Устав Шуйского муниципального района</w:t>
      </w:r>
      <w:r w:rsidRPr="00E3314A">
        <w:rPr>
          <w:rFonts w:ascii="Times New Roman" w:hAnsi="Times New Roman"/>
          <w:color w:val="333333"/>
          <w:sz w:val="28"/>
          <w:szCs w:val="28"/>
        </w:rPr>
        <w:t>.</w:t>
      </w:r>
    </w:p>
    <w:p w:rsidR="00793504" w:rsidRDefault="00793504" w:rsidP="00793504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Организатор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</w:rPr>
        <w:t>Шуйского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93504" w:rsidRDefault="00793504" w:rsidP="00793504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3314A">
        <w:rPr>
          <w:rFonts w:ascii="Times New Roman" w:hAnsi="Times New Roman"/>
          <w:b/>
          <w:sz w:val="28"/>
          <w:szCs w:val="28"/>
        </w:rPr>
        <w:t>Официальная публикация</w:t>
      </w:r>
      <w:r w:rsidRPr="00E3314A">
        <w:rPr>
          <w:rFonts w:ascii="Times New Roman" w:hAnsi="Times New Roman"/>
          <w:sz w:val="28"/>
          <w:szCs w:val="28"/>
        </w:rPr>
        <w:t xml:space="preserve">: газета «Шуйские известия» от </w:t>
      </w:r>
      <w:r>
        <w:rPr>
          <w:rFonts w:ascii="Times New Roman" w:hAnsi="Times New Roman"/>
          <w:sz w:val="28"/>
          <w:szCs w:val="28"/>
        </w:rPr>
        <w:t>27.04.</w:t>
      </w:r>
      <w:r w:rsidRPr="00E3314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E3314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33</w:t>
      </w:r>
      <w:r w:rsidRPr="00E331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официальный </w:t>
      </w:r>
      <w:r w:rsidRPr="00E3314A">
        <w:rPr>
          <w:rFonts w:ascii="Times New Roman" w:hAnsi="Times New Roman"/>
          <w:sz w:val="28"/>
          <w:szCs w:val="28"/>
        </w:rPr>
        <w:t xml:space="preserve">сайт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Шуйского муниципального района, </w:t>
      </w:r>
      <w:r>
        <w:rPr>
          <w:rFonts w:ascii="Times New Roman" w:hAnsi="Times New Roman"/>
          <w:sz w:val="28"/>
          <w:szCs w:val="28"/>
        </w:rPr>
        <w:t xml:space="preserve">официальный </w:t>
      </w:r>
      <w:r w:rsidRPr="00E3314A">
        <w:rPr>
          <w:rFonts w:ascii="Times New Roman" w:hAnsi="Times New Roman"/>
          <w:sz w:val="28"/>
          <w:szCs w:val="28"/>
        </w:rPr>
        <w:t xml:space="preserve">сайт </w:t>
      </w:r>
      <w:r>
        <w:rPr>
          <w:rFonts w:ascii="Times New Roman" w:hAnsi="Times New Roman"/>
          <w:sz w:val="28"/>
          <w:szCs w:val="28"/>
        </w:rPr>
        <w:t>Введенского сельского поселения</w:t>
      </w:r>
      <w:r>
        <w:rPr>
          <w:rFonts w:ascii="Times New Roman" w:hAnsi="Times New Roman"/>
          <w:sz w:val="28"/>
        </w:rPr>
        <w:t xml:space="preserve"> Шуйского муниципального района.</w:t>
      </w:r>
    </w:p>
    <w:p w:rsidR="00793504" w:rsidRPr="004E51D0" w:rsidRDefault="00793504" w:rsidP="00793504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4E51D0">
        <w:rPr>
          <w:rFonts w:ascii="Times New Roman" w:hAnsi="Times New Roman"/>
          <w:b/>
          <w:sz w:val="28"/>
          <w:szCs w:val="28"/>
        </w:rPr>
        <w:t>Количество участников</w:t>
      </w:r>
      <w:r w:rsidRPr="004E51D0">
        <w:rPr>
          <w:rFonts w:ascii="Times New Roman" w:hAnsi="Times New Roman"/>
          <w:sz w:val="28"/>
          <w:szCs w:val="28"/>
        </w:rPr>
        <w:t xml:space="preserve">:   </w:t>
      </w:r>
      <w:r>
        <w:rPr>
          <w:rFonts w:ascii="Times New Roman" w:hAnsi="Times New Roman"/>
          <w:sz w:val="28"/>
          <w:szCs w:val="28"/>
        </w:rPr>
        <w:t>1</w:t>
      </w:r>
      <w:r w:rsidRPr="004E51D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один</w:t>
      </w:r>
      <w:r w:rsidRPr="004E51D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участник.</w:t>
      </w:r>
    </w:p>
    <w:p w:rsidR="00793504" w:rsidRPr="004E51D0" w:rsidRDefault="00793504" w:rsidP="007935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504" w:rsidRPr="00E3314A" w:rsidRDefault="00793504" w:rsidP="00793504">
      <w:pPr>
        <w:pStyle w:val="a4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Заключение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о результатах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>:</w:t>
      </w:r>
    </w:p>
    <w:p w:rsidR="00793504" w:rsidRPr="001E185A" w:rsidRDefault="00793504" w:rsidP="0079350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3311F">
        <w:rPr>
          <w:rFonts w:ascii="Times New Roman" w:hAnsi="Times New Roman"/>
          <w:color w:val="333333"/>
          <w:sz w:val="28"/>
          <w:szCs w:val="28"/>
        </w:rPr>
        <w:t xml:space="preserve">1. Публичные слушания </w:t>
      </w:r>
      <w:r w:rsidRPr="00D33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вопросу предоставления разрешения на условно разрешенный вид использования земельного участка с кадастровым номером 37:20:010106: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30</w:t>
      </w:r>
      <w:r w:rsidRPr="00D33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расположенного по адресу: Ивановская область, Шуйский район, д. Власьево,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</w:t>
      </w:r>
      <w:r w:rsidRPr="001E185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Pr="001E185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 6</w:t>
      </w:r>
      <w:r w:rsidRPr="00D33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проведены в соответствии с  требованиями действующего законодательства Российской Федерации, Ивановской области и нормативно-правовых актов Шуйского муниципального </w:t>
      </w:r>
      <w:r w:rsidRPr="001E185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района, в связи с чем публичные слушания признать состоявшимися.</w:t>
      </w:r>
    </w:p>
    <w:p w:rsidR="00793504" w:rsidRPr="001E185A" w:rsidRDefault="00793504" w:rsidP="00793504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1E185A">
        <w:rPr>
          <w:rFonts w:ascii="Times New Roman" w:hAnsi="Times New Roman"/>
          <w:sz w:val="28"/>
          <w:szCs w:val="28"/>
        </w:rPr>
        <w:t xml:space="preserve">2. В ходе проведения публичных слушаний от участника Соловьева А.А. поступило предложение о  рассмотрении возможности смены разрешенного использования указанного земельного хозяйства на разрешенный вид использования – «для ведения  дачного хозяйства».  </w:t>
      </w:r>
    </w:p>
    <w:p w:rsidR="00793504" w:rsidRPr="001E185A" w:rsidRDefault="00793504" w:rsidP="0079350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85A">
        <w:rPr>
          <w:rFonts w:ascii="Times New Roman" w:hAnsi="Times New Roman"/>
          <w:sz w:val="28"/>
          <w:szCs w:val="28"/>
        </w:rPr>
        <w:t>3. Учитывая результаты голосования по теме публичных слушаний рекомендовать Главе Шуйского муниципального района  принять 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акт об отказе в п</w:t>
      </w:r>
      <w:r w:rsidRPr="00B406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редостав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лении разрешения</w:t>
      </w:r>
      <w:r w:rsidRPr="00B406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1E185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условно разрешенный вид использования земельного участка с кадастровым номером 37:20:010106: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30</w:t>
      </w:r>
      <w:r w:rsidRPr="001E185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расположенного по адресу: Ивановская область, Шуйский район, д. Власьево,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</w:t>
      </w:r>
      <w:r w:rsidRPr="001E185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Pr="001E185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 6.</w:t>
      </w:r>
    </w:p>
    <w:p w:rsidR="00793504" w:rsidRPr="003762A9" w:rsidRDefault="00793504" w:rsidP="00793504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целях доведения до всеобщего сведения информации о принят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настоящее заключение подлежи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 размещению на официальных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сайт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ах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Шуйского муниципального района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Введенского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сети Интернет,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аинтересованные лица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также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вправе обратиться  с запросами о предоставлении информации о принят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решени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которые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будут  рассмо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ены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соответствии с законодательством об обращениях граждан.</w:t>
      </w:r>
    </w:p>
    <w:p w:rsidR="00793504" w:rsidRPr="00D77AE7" w:rsidRDefault="00793504" w:rsidP="0079350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93504" w:rsidRDefault="00793504" w:rsidP="00793504">
      <w:pPr>
        <w:widowControl/>
        <w:suppressAutoHyphens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Приложение</w:t>
      </w:r>
      <w:r w:rsidRPr="00D77AE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к заключению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от 19.05.2017</w:t>
      </w:r>
      <w:r w:rsidRPr="00D77AE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:</w:t>
      </w:r>
    </w:p>
    <w:p w:rsidR="00793504" w:rsidRDefault="00793504" w:rsidP="0079350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протокол </w:t>
      </w:r>
      <w:r w:rsidR="00AF1F6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от 19.05.2017.  </w:t>
      </w:r>
    </w:p>
    <w:p w:rsidR="00793504" w:rsidRPr="00D77AE7" w:rsidRDefault="00793504" w:rsidP="00793504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793504" w:rsidRDefault="00793504" w:rsidP="0079350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93504" w:rsidRDefault="00793504" w:rsidP="0079350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93504" w:rsidRPr="00E3314A" w:rsidRDefault="00793504" w:rsidP="0079350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314A">
        <w:rPr>
          <w:rFonts w:ascii="Times New Roman" w:hAnsi="Times New Roman"/>
          <w:sz w:val="28"/>
          <w:szCs w:val="28"/>
        </w:rPr>
        <w:t xml:space="preserve">Председатель комиссии:     </w:t>
      </w:r>
      <w:r>
        <w:rPr>
          <w:rFonts w:ascii="Times New Roman" w:hAnsi="Times New Roman"/>
          <w:sz w:val="28"/>
          <w:szCs w:val="28"/>
        </w:rPr>
        <w:t xml:space="preserve">          _________________              В.В. Николаенко</w:t>
      </w:r>
    </w:p>
    <w:p w:rsidR="00793504" w:rsidRPr="00E3314A" w:rsidRDefault="00793504" w:rsidP="0079350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93504" w:rsidRPr="00E3314A" w:rsidRDefault="00793504" w:rsidP="0079350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314A">
        <w:rPr>
          <w:rFonts w:ascii="Times New Roman" w:hAnsi="Times New Roman"/>
          <w:sz w:val="28"/>
          <w:szCs w:val="28"/>
        </w:rPr>
        <w:t xml:space="preserve">Секретарь комиссии:                    </w:t>
      </w:r>
      <w:r>
        <w:rPr>
          <w:rFonts w:ascii="Times New Roman" w:hAnsi="Times New Roman"/>
          <w:sz w:val="28"/>
          <w:szCs w:val="28"/>
        </w:rPr>
        <w:t>__________________</w:t>
      </w:r>
      <w:r w:rsidRPr="00E3314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И.В. Гордеева</w:t>
      </w:r>
    </w:p>
    <w:p w:rsidR="00793504" w:rsidRPr="00E3314A" w:rsidRDefault="00793504" w:rsidP="0079350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93504" w:rsidRPr="00E3314A" w:rsidRDefault="00793504" w:rsidP="00793504">
      <w:pPr>
        <w:rPr>
          <w:rFonts w:ascii="Times New Roman" w:hAnsi="Times New Roman" w:cs="Times New Roman"/>
          <w:sz w:val="28"/>
          <w:szCs w:val="28"/>
        </w:rPr>
      </w:pPr>
    </w:p>
    <w:p w:rsidR="00793504" w:rsidRPr="00E3314A" w:rsidRDefault="00793504" w:rsidP="0079350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</w:p>
    <w:p w:rsidR="00793504" w:rsidRPr="00C343FA" w:rsidRDefault="00793504" w:rsidP="0079350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04" w:rsidRPr="00C343FA" w:rsidRDefault="00793504" w:rsidP="00793504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793504" w:rsidRPr="0061521B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                                                                         </w:t>
      </w:r>
      <w:r w:rsidR="00D43416">
        <w:rPr>
          <w:rFonts w:ascii="Times New Roman CYR" w:hAnsi="Times New Roman CYR" w:cs="Times New Roman CYR"/>
          <w:bCs/>
        </w:rPr>
        <w:t xml:space="preserve">       П</w:t>
      </w:r>
      <w:r w:rsidRPr="0061521B">
        <w:rPr>
          <w:rFonts w:ascii="Times New Roman CYR" w:hAnsi="Times New Roman CYR" w:cs="Times New Roman CYR"/>
          <w:bCs/>
        </w:rPr>
        <w:t xml:space="preserve">риложение </w:t>
      </w: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 w:rsidRPr="0061521B"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к </w:t>
      </w:r>
      <w:r>
        <w:rPr>
          <w:rFonts w:ascii="Times New Roman CYR" w:hAnsi="Times New Roman CYR" w:cs="Times New Roman CYR"/>
          <w:bCs/>
        </w:rPr>
        <w:t>заключению о результатах публичных</w:t>
      </w:r>
    </w:p>
    <w:p w:rsidR="00793504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слушаний</w:t>
      </w:r>
      <w:r w:rsidRPr="00990E1A">
        <w:rPr>
          <w:rFonts w:ascii="Times New Roman CYR" w:hAnsi="Times New Roman CYR" w:cs="Times New Roman CYR"/>
          <w:bCs/>
        </w:rPr>
        <w:t xml:space="preserve"> </w:t>
      </w:r>
      <w:r w:rsidRPr="0061521B">
        <w:rPr>
          <w:rFonts w:ascii="Times New Roman CYR" w:hAnsi="Times New Roman CYR" w:cs="Times New Roman CYR"/>
          <w:bCs/>
        </w:rPr>
        <w:t>от</w:t>
      </w:r>
      <w:r>
        <w:rPr>
          <w:rFonts w:ascii="Times New Roman CYR" w:hAnsi="Times New Roman CYR" w:cs="Times New Roman CYR"/>
          <w:bCs/>
        </w:rPr>
        <w:t xml:space="preserve">  </w:t>
      </w:r>
      <w:r w:rsidRPr="00793BE6">
        <w:rPr>
          <w:rFonts w:ascii="Times New Roman CYR" w:hAnsi="Times New Roman CYR" w:cs="Times New Roman CYR"/>
          <w:bCs/>
          <w:u w:val="single"/>
        </w:rPr>
        <w:t>1</w:t>
      </w:r>
      <w:r>
        <w:rPr>
          <w:rFonts w:ascii="Times New Roman CYR" w:hAnsi="Times New Roman CYR" w:cs="Times New Roman CYR"/>
          <w:bCs/>
          <w:u w:val="single"/>
        </w:rPr>
        <w:t>9</w:t>
      </w:r>
      <w:r w:rsidRPr="00793BE6">
        <w:rPr>
          <w:rFonts w:ascii="Times New Roman CYR" w:hAnsi="Times New Roman CYR" w:cs="Times New Roman CYR"/>
          <w:bCs/>
          <w:u w:val="single"/>
        </w:rPr>
        <w:t>.05.2017</w:t>
      </w:r>
      <w:r>
        <w:rPr>
          <w:rFonts w:ascii="Times New Roman CYR" w:hAnsi="Times New Roman CYR" w:cs="Times New Roman CYR"/>
          <w:bCs/>
        </w:rPr>
        <w:t xml:space="preserve"> </w:t>
      </w:r>
      <w:r w:rsidRPr="0061521B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 </w:t>
      </w:r>
      <w:r w:rsidRPr="0061521B">
        <w:rPr>
          <w:rFonts w:ascii="Times New Roman CYR" w:hAnsi="Times New Roman CYR" w:cs="Times New Roman CYR"/>
          <w:bCs/>
        </w:rPr>
        <w:t xml:space="preserve">                              </w:t>
      </w:r>
      <w:r>
        <w:rPr>
          <w:rFonts w:ascii="Times New Roman CYR" w:hAnsi="Times New Roman CYR" w:cs="Times New Roman CYR"/>
          <w:bCs/>
        </w:rPr>
        <w:t xml:space="preserve">                                  </w:t>
      </w:r>
    </w:p>
    <w:p w:rsidR="00D43416" w:rsidRDefault="00D43416" w:rsidP="00793504">
      <w:pPr>
        <w:pStyle w:val="2"/>
        <w:shd w:val="clear" w:color="auto" w:fill="auto"/>
        <w:spacing w:after="27" w:line="260" w:lineRule="exact"/>
        <w:ind w:left="3740"/>
      </w:pPr>
    </w:p>
    <w:p w:rsidR="00793504" w:rsidRPr="00D3311F" w:rsidRDefault="00793504" w:rsidP="00793504">
      <w:pPr>
        <w:pStyle w:val="2"/>
        <w:shd w:val="clear" w:color="auto" w:fill="auto"/>
        <w:spacing w:after="27" w:line="260" w:lineRule="exact"/>
        <w:ind w:left="3740"/>
      </w:pPr>
      <w:r w:rsidRPr="00D3311F">
        <w:t>ПРОТОКОЛ</w:t>
      </w:r>
    </w:p>
    <w:p w:rsidR="00793504" w:rsidRPr="00D3311F" w:rsidRDefault="00793504" w:rsidP="00793504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публичных слушаний по вопросу предоставления разрешения на условно разрешенный вид использования земельного участка с кадастровым номером 37:20:010106: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30</w:t>
      </w: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, расположенного по адресу: Ивановская область, Шуйский район,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</w:t>
      </w: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д. Власьево,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за домом</w:t>
      </w: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№ 6</w:t>
      </w:r>
    </w:p>
    <w:p w:rsidR="00793504" w:rsidRPr="00D3311F" w:rsidRDefault="00793504" w:rsidP="0079350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3311F">
        <w:rPr>
          <w:sz w:val="26"/>
          <w:szCs w:val="26"/>
        </w:rPr>
        <w:t xml:space="preserve"> </w:t>
      </w:r>
    </w:p>
    <w:p w:rsidR="00793504" w:rsidRPr="00D3311F" w:rsidRDefault="00793504" w:rsidP="00793504">
      <w:pPr>
        <w:pStyle w:val="3"/>
        <w:shd w:val="clear" w:color="auto" w:fill="auto"/>
        <w:tabs>
          <w:tab w:val="left" w:pos="2479"/>
        </w:tabs>
        <w:spacing w:before="0"/>
      </w:pPr>
      <w:r w:rsidRPr="00D3311F">
        <w:t>дата проведения:    19.05.2017</w:t>
      </w:r>
    </w:p>
    <w:p w:rsidR="00793504" w:rsidRPr="00D3311F" w:rsidRDefault="00793504" w:rsidP="00793504">
      <w:pPr>
        <w:pStyle w:val="3"/>
        <w:shd w:val="clear" w:color="auto" w:fill="auto"/>
        <w:spacing w:before="0"/>
      </w:pPr>
      <w:r w:rsidRPr="00D3311F">
        <w:t>время проведения: 14-20 час.</w:t>
      </w:r>
    </w:p>
    <w:p w:rsidR="00793504" w:rsidRPr="00D3311F" w:rsidRDefault="00793504" w:rsidP="00793504">
      <w:pPr>
        <w:pStyle w:val="3"/>
        <w:shd w:val="clear" w:color="auto" w:fill="auto"/>
        <w:spacing w:before="0" w:line="322" w:lineRule="exact"/>
      </w:pPr>
      <w:r w:rsidRPr="00D3311F">
        <w:t>место проведения:  здание Администрации Введенского сельского поселения,  расположенное по адресу: Ивановская область, Шуйский  район, с Введенье, ул. Мира, д.28.</w:t>
      </w:r>
    </w:p>
    <w:p w:rsidR="00793504" w:rsidRPr="00D3311F" w:rsidRDefault="00793504" w:rsidP="0079350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3311F">
        <w:rPr>
          <w:rFonts w:ascii="Times New Roman" w:hAnsi="Times New Roman"/>
          <w:sz w:val="26"/>
          <w:szCs w:val="26"/>
        </w:rPr>
        <w:t xml:space="preserve">Председатель комиссии: Николаенко В.В. – заместитель Главы Администрации Шуйского муниципального района </w:t>
      </w:r>
    </w:p>
    <w:p w:rsidR="00793504" w:rsidRPr="00D3311F" w:rsidRDefault="00793504" w:rsidP="0079350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3311F">
        <w:rPr>
          <w:rFonts w:ascii="Times New Roman" w:hAnsi="Times New Roman"/>
          <w:sz w:val="26"/>
          <w:szCs w:val="26"/>
        </w:rPr>
        <w:t>Секретарь комиссии: Гордеева И.В. – ведущий специалист отдела муниципального хозяйства и градостроительной деятельности Администрации Шуйского муниципального района</w:t>
      </w:r>
    </w:p>
    <w:p w:rsidR="00793504" w:rsidRPr="00D3311F" w:rsidRDefault="00793504" w:rsidP="0079350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3311F">
        <w:rPr>
          <w:rFonts w:ascii="Times New Roman" w:hAnsi="Times New Roman"/>
          <w:sz w:val="26"/>
          <w:szCs w:val="26"/>
        </w:rPr>
        <w:t>Количество участников:   1 (один) участник.</w:t>
      </w:r>
    </w:p>
    <w:p w:rsidR="00793504" w:rsidRPr="00D3311F" w:rsidRDefault="00793504" w:rsidP="0079350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93504" w:rsidRPr="00D3311F" w:rsidRDefault="00793504" w:rsidP="0079350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311F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793504" w:rsidRPr="00D3311F" w:rsidRDefault="00793504" w:rsidP="0079350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11F">
        <w:rPr>
          <w:rFonts w:ascii="Times New Roman" w:hAnsi="Times New Roman" w:cs="Times New Roman"/>
          <w:sz w:val="26"/>
          <w:szCs w:val="26"/>
        </w:rPr>
        <w:t>1. Открытие публичных слушаний.</w:t>
      </w:r>
    </w:p>
    <w:p w:rsidR="00793504" w:rsidRPr="00D3311F" w:rsidRDefault="00793504" w:rsidP="0079350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11F">
        <w:rPr>
          <w:rFonts w:ascii="Times New Roman" w:hAnsi="Times New Roman" w:cs="Times New Roman"/>
          <w:sz w:val="26"/>
          <w:szCs w:val="26"/>
        </w:rPr>
        <w:t xml:space="preserve">2. Выбор председателя и секретаря комиссии по публичным слушаниям. </w:t>
      </w:r>
    </w:p>
    <w:p w:rsidR="00793504" w:rsidRPr="00D3311F" w:rsidRDefault="00793504" w:rsidP="0079350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D3311F">
        <w:rPr>
          <w:rFonts w:ascii="Times New Roman" w:hAnsi="Times New Roman"/>
          <w:sz w:val="26"/>
          <w:szCs w:val="26"/>
        </w:rPr>
        <w:t xml:space="preserve">3.Информирование участников публичных слушаний по </w:t>
      </w: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вопросу предоставления разрешения на условно разрешенный вид использования земельного участка с кадастровым номером 37:20:010106: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30</w:t>
      </w: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, расположенного по адресу: Ивановская область, Шуйский район, д. Власьево, </w:t>
      </w:r>
      <w:r w:rsidRPr="0079350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за домом № 6</w:t>
      </w: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(далее - Предоставление разрешения на условно разрешенный вид использования земельного участка с кадастровым номером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37:20:010106:30</w:t>
      </w: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).</w:t>
      </w:r>
    </w:p>
    <w:p w:rsidR="00793504" w:rsidRPr="00D3311F" w:rsidRDefault="00793504" w:rsidP="0079350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3311F">
        <w:rPr>
          <w:rFonts w:ascii="Times New Roman" w:hAnsi="Times New Roman"/>
          <w:sz w:val="26"/>
          <w:szCs w:val="26"/>
        </w:rPr>
        <w:t>4. Обсуждение возможности предоставления разрешения на условно разрешенный вид использования земельного участкам с кадастровым номером 37:20:010106:</w:t>
      </w:r>
      <w:r>
        <w:rPr>
          <w:rFonts w:ascii="Times New Roman" w:hAnsi="Times New Roman"/>
          <w:sz w:val="26"/>
          <w:szCs w:val="26"/>
        </w:rPr>
        <w:t>30</w:t>
      </w:r>
      <w:r w:rsidRPr="00D3311F">
        <w:rPr>
          <w:rFonts w:ascii="Times New Roman" w:hAnsi="Times New Roman"/>
          <w:sz w:val="26"/>
          <w:szCs w:val="26"/>
        </w:rPr>
        <w:t>, внесение предложений и замечаний.</w:t>
      </w:r>
    </w:p>
    <w:p w:rsidR="00793504" w:rsidRPr="00D3311F" w:rsidRDefault="00793504" w:rsidP="00793504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11F">
        <w:rPr>
          <w:rFonts w:ascii="Times New Roman" w:hAnsi="Times New Roman" w:cs="Times New Roman"/>
          <w:sz w:val="26"/>
          <w:szCs w:val="26"/>
        </w:rPr>
        <w:t xml:space="preserve">5. Принятие решения по вопросу предоставления разрешения на условно разрешенный вид использования земельного участка с кадастровым номером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37:20:010106:30</w:t>
      </w:r>
      <w:r w:rsidRPr="00D3311F">
        <w:rPr>
          <w:rFonts w:ascii="Times New Roman" w:hAnsi="Times New Roman" w:cs="Times New Roman"/>
          <w:sz w:val="26"/>
          <w:szCs w:val="26"/>
        </w:rPr>
        <w:t>.</w:t>
      </w:r>
    </w:p>
    <w:p w:rsidR="00793504" w:rsidRPr="00D3311F" w:rsidRDefault="00793504" w:rsidP="00793504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3504" w:rsidRPr="00D3311F" w:rsidRDefault="00793504" w:rsidP="00793504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311F">
        <w:rPr>
          <w:rFonts w:ascii="Times New Roman" w:hAnsi="Times New Roman" w:cs="Times New Roman"/>
          <w:sz w:val="26"/>
          <w:szCs w:val="26"/>
        </w:rPr>
        <w:t xml:space="preserve">1. Открытие публичных слушаний.  </w:t>
      </w:r>
    </w:p>
    <w:p w:rsidR="00793504" w:rsidRPr="00D3311F" w:rsidRDefault="00793504" w:rsidP="0079350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3311F">
        <w:rPr>
          <w:rFonts w:ascii="Times New Roman" w:hAnsi="Times New Roman"/>
          <w:sz w:val="26"/>
          <w:szCs w:val="26"/>
        </w:rPr>
        <w:t>Публичные слушания открыл Николаенко В.В.  и ознакомил с повесткой публичных слушаний.</w:t>
      </w:r>
    </w:p>
    <w:p w:rsidR="00793504" w:rsidRPr="00D3311F" w:rsidRDefault="00793504" w:rsidP="00793504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D3311F">
        <w:rPr>
          <w:rFonts w:ascii="Times New Roman" w:hAnsi="Times New Roman" w:cs="Times New Roman"/>
          <w:sz w:val="26"/>
          <w:szCs w:val="26"/>
        </w:rPr>
        <w:t xml:space="preserve">2.Выбор председателя и секретаря комиссии по публичным слушаниям. </w:t>
      </w:r>
    </w:p>
    <w:p w:rsidR="00793504" w:rsidRPr="00D3311F" w:rsidRDefault="00793504" w:rsidP="00793504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3311F">
        <w:rPr>
          <w:rFonts w:ascii="Times New Roman" w:hAnsi="Times New Roman" w:cs="Times New Roman"/>
          <w:sz w:val="26"/>
          <w:szCs w:val="26"/>
        </w:rPr>
        <w:t xml:space="preserve">Предложено назначить председателем </w:t>
      </w:r>
      <w:r w:rsidRPr="00D3311F">
        <w:rPr>
          <w:rFonts w:ascii="Times New Roman" w:hAnsi="Times New Roman" w:cs="Times New Roman"/>
          <w:color w:val="auto"/>
          <w:sz w:val="26"/>
          <w:szCs w:val="26"/>
        </w:rPr>
        <w:t>комиссии – Николаенко В.В., секретарем комиссии – Гордееву И.В.</w:t>
      </w:r>
    </w:p>
    <w:p w:rsidR="00793504" w:rsidRPr="00D3311F" w:rsidRDefault="00793504" w:rsidP="0079350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3311F">
        <w:rPr>
          <w:rFonts w:ascii="Times New Roman" w:hAnsi="Times New Roman"/>
          <w:sz w:val="26"/>
          <w:szCs w:val="26"/>
        </w:rPr>
        <w:t>Результаты голосования – «за» - 1 (один) участник;                                             «против» - нет; воздержавши</w:t>
      </w:r>
      <w:r>
        <w:rPr>
          <w:rFonts w:ascii="Times New Roman" w:hAnsi="Times New Roman"/>
          <w:sz w:val="26"/>
          <w:szCs w:val="26"/>
        </w:rPr>
        <w:t>е</w:t>
      </w:r>
      <w:r w:rsidRPr="00D3311F">
        <w:rPr>
          <w:rFonts w:ascii="Times New Roman" w:hAnsi="Times New Roman"/>
          <w:sz w:val="26"/>
          <w:szCs w:val="26"/>
        </w:rPr>
        <w:t>ся</w:t>
      </w:r>
      <w:r>
        <w:rPr>
          <w:rFonts w:ascii="Times New Roman" w:hAnsi="Times New Roman"/>
          <w:sz w:val="26"/>
          <w:szCs w:val="26"/>
        </w:rPr>
        <w:t xml:space="preserve"> -</w:t>
      </w:r>
      <w:r w:rsidRPr="00D3311F">
        <w:rPr>
          <w:rFonts w:ascii="Times New Roman" w:hAnsi="Times New Roman"/>
          <w:sz w:val="26"/>
          <w:szCs w:val="26"/>
        </w:rPr>
        <w:t xml:space="preserve"> нет.</w:t>
      </w:r>
    </w:p>
    <w:p w:rsidR="00793504" w:rsidRPr="00D3311F" w:rsidRDefault="00793504" w:rsidP="0079350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D3311F">
        <w:rPr>
          <w:rFonts w:ascii="Times New Roman" w:hAnsi="Times New Roman"/>
          <w:sz w:val="26"/>
          <w:szCs w:val="26"/>
        </w:rPr>
        <w:t xml:space="preserve">3.Информирование участников публичных слушаний по </w:t>
      </w: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предоставления разрешения на условно разрешенный вид использования земельного участка с </w:t>
      </w: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lastRenderedPageBreak/>
        <w:t>кадастровым номером 37:20:010106: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30</w:t>
      </w: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793504" w:rsidRPr="00D3311F" w:rsidRDefault="00793504" w:rsidP="007935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3311F">
        <w:rPr>
          <w:rFonts w:ascii="Times New Roman" w:hAnsi="Times New Roman"/>
          <w:sz w:val="26"/>
          <w:szCs w:val="26"/>
        </w:rPr>
        <w:t xml:space="preserve">С докладом выступил  Николаенко В.В. </w:t>
      </w:r>
    </w:p>
    <w:p w:rsidR="00793504" w:rsidRPr="00D3311F" w:rsidRDefault="00793504" w:rsidP="0079350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3311F">
        <w:rPr>
          <w:rFonts w:ascii="Times New Roman" w:hAnsi="Times New Roman"/>
          <w:sz w:val="26"/>
          <w:szCs w:val="26"/>
        </w:rPr>
        <w:t>Была озвучена основная цель проведения публичных слушаний – всестороннее рассмотрение возможности предоставление разрешения на условно разрешенный вид использования земельного участка с кадастровым номером 37:20:010106:</w:t>
      </w:r>
      <w:r>
        <w:rPr>
          <w:rFonts w:ascii="Times New Roman" w:hAnsi="Times New Roman"/>
          <w:sz w:val="26"/>
          <w:szCs w:val="26"/>
        </w:rPr>
        <w:t>30</w:t>
      </w:r>
      <w:r w:rsidR="00AF1F63">
        <w:rPr>
          <w:rFonts w:ascii="Times New Roman" w:hAnsi="Times New Roman"/>
          <w:sz w:val="26"/>
          <w:szCs w:val="26"/>
        </w:rPr>
        <w:t xml:space="preserve"> </w:t>
      </w:r>
      <w:r w:rsidRPr="00D3311F">
        <w:rPr>
          <w:rFonts w:ascii="Times New Roman" w:hAnsi="Times New Roman"/>
          <w:sz w:val="26"/>
          <w:szCs w:val="26"/>
        </w:rPr>
        <w:t xml:space="preserve">с учетом мнения всех заинтересованных лиц. </w:t>
      </w:r>
    </w:p>
    <w:p w:rsidR="00793504" w:rsidRPr="00D3311F" w:rsidRDefault="00793504" w:rsidP="0079350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3311F">
        <w:rPr>
          <w:rFonts w:ascii="Times New Roman" w:hAnsi="Times New Roman"/>
          <w:sz w:val="26"/>
          <w:szCs w:val="26"/>
        </w:rPr>
        <w:t>4. Обсуждение возможности предоставления разрешения на условно разрешенный вид использования земельного участкам с кадастровым номером 37:20:010106:</w:t>
      </w:r>
      <w:r>
        <w:rPr>
          <w:rFonts w:ascii="Times New Roman" w:hAnsi="Times New Roman"/>
          <w:sz w:val="26"/>
          <w:szCs w:val="26"/>
        </w:rPr>
        <w:t>30</w:t>
      </w:r>
      <w:r w:rsidRPr="00D3311F">
        <w:rPr>
          <w:rFonts w:ascii="Times New Roman" w:hAnsi="Times New Roman"/>
          <w:sz w:val="26"/>
          <w:szCs w:val="26"/>
        </w:rPr>
        <w:t>, внесение предложений и замечаний.</w:t>
      </w:r>
    </w:p>
    <w:p w:rsidR="00793504" w:rsidRPr="00D3311F" w:rsidRDefault="00793504" w:rsidP="00793504">
      <w:pPr>
        <w:pStyle w:val="a3"/>
        <w:ind w:left="0"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D3311F">
        <w:rPr>
          <w:rFonts w:ascii="Times New Roman" w:hAnsi="Times New Roman"/>
          <w:color w:val="auto"/>
          <w:sz w:val="26"/>
          <w:szCs w:val="26"/>
        </w:rPr>
        <w:t>Всем заинтересованным лицам была предоставлена возможность  ознакомления со схемой расположения указанного участка,  представленного на бумажном носителе.</w:t>
      </w:r>
    </w:p>
    <w:p w:rsidR="00793504" w:rsidRPr="00D3311F" w:rsidRDefault="00793504" w:rsidP="0079350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3311F">
        <w:rPr>
          <w:rFonts w:ascii="Times New Roman" w:hAnsi="Times New Roman"/>
          <w:sz w:val="26"/>
          <w:szCs w:val="26"/>
        </w:rPr>
        <w:t>В процессе рассмотрения и обсуждения возможности предоставления разрешения на условно разрешенный вид использования земельного участка с кадастровым номером 37:20:010106:</w:t>
      </w:r>
      <w:r>
        <w:rPr>
          <w:rFonts w:ascii="Times New Roman" w:hAnsi="Times New Roman"/>
          <w:sz w:val="26"/>
          <w:szCs w:val="26"/>
        </w:rPr>
        <w:t xml:space="preserve">30 </w:t>
      </w:r>
      <w:r w:rsidRPr="00D3311F">
        <w:rPr>
          <w:rFonts w:ascii="Times New Roman" w:hAnsi="Times New Roman"/>
          <w:sz w:val="26"/>
          <w:szCs w:val="26"/>
        </w:rPr>
        <w:t xml:space="preserve">поступило предложение от Соловьева А.А. о рассмотрении возможности смены разрешенного использования указанного земельного хозяйства на разрешенный вид использования – «для </w:t>
      </w:r>
      <w:r>
        <w:rPr>
          <w:rFonts w:ascii="Times New Roman" w:hAnsi="Times New Roman"/>
          <w:sz w:val="26"/>
          <w:szCs w:val="26"/>
        </w:rPr>
        <w:t xml:space="preserve">ведения </w:t>
      </w:r>
      <w:r w:rsidRPr="00D3311F">
        <w:rPr>
          <w:rFonts w:ascii="Times New Roman" w:hAnsi="Times New Roman"/>
          <w:sz w:val="26"/>
          <w:szCs w:val="26"/>
        </w:rPr>
        <w:t>дачного хозяйства».</w:t>
      </w:r>
    </w:p>
    <w:p w:rsidR="00793504" w:rsidRPr="00D3311F" w:rsidRDefault="00793504" w:rsidP="00793504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311F">
        <w:rPr>
          <w:rFonts w:ascii="Times New Roman" w:hAnsi="Times New Roman" w:cs="Times New Roman"/>
          <w:sz w:val="26"/>
          <w:szCs w:val="26"/>
        </w:rPr>
        <w:t xml:space="preserve">5. Принятие решения по вопросу предоставления разрешения на условно разрешенный вид использования земельного участка с кадастровым номером </w:t>
      </w: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37:20:010106:</w:t>
      </w:r>
      <w:r w:rsidR="00D4341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30</w:t>
      </w:r>
      <w:r w:rsidRPr="00D3311F">
        <w:rPr>
          <w:rFonts w:ascii="Times New Roman" w:hAnsi="Times New Roman" w:cs="Times New Roman"/>
          <w:sz w:val="26"/>
          <w:szCs w:val="26"/>
        </w:rPr>
        <w:t>.</w:t>
      </w:r>
    </w:p>
    <w:p w:rsidR="00793504" w:rsidRPr="00D3311F" w:rsidRDefault="00793504" w:rsidP="00793504">
      <w:pPr>
        <w:pStyle w:val="a3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D3311F">
        <w:rPr>
          <w:rFonts w:ascii="Times New Roman" w:hAnsi="Times New Roman" w:cs="Times New Roman"/>
          <w:color w:val="auto"/>
          <w:sz w:val="26"/>
          <w:szCs w:val="26"/>
        </w:rPr>
        <w:t>Председателем комиссии была озвучена формулировка решения по публичным слушаниям:</w:t>
      </w:r>
      <w:r w:rsidRPr="00D3311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3311F">
        <w:rPr>
          <w:rFonts w:ascii="Times New Roman" w:hAnsi="Times New Roman"/>
          <w:sz w:val="26"/>
          <w:szCs w:val="26"/>
        </w:rPr>
        <w:t xml:space="preserve">«Рассмотрев представленный на публичные слушания </w:t>
      </w:r>
      <w:r w:rsidRPr="00D3311F">
        <w:rPr>
          <w:rFonts w:ascii="Times New Roman" w:hAnsi="Times New Roman" w:cs="Times New Roman"/>
          <w:sz w:val="26"/>
          <w:szCs w:val="26"/>
        </w:rPr>
        <w:t xml:space="preserve">вопрос о предоставлении разрешения на условно разрешенный вид использования земельного участка с кадастровым номером </w:t>
      </w: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37:20:010106:</w:t>
      </w:r>
      <w:r w:rsidR="00D4341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30</w:t>
      </w:r>
      <w:r w:rsidR="00D43416">
        <w:rPr>
          <w:rFonts w:ascii="Times New Roman" w:hAnsi="Times New Roman" w:cs="Times New Roman"/>
          <w:sz w:val="26"/>
          <w:szCs w:val="26"/>
        </w:rPr>
        <w:t xml:space="preserve"> </w:t>
      </w:r>
      <w:r w:rsidRPr="00D3311F">
        <w:rPr>
          <w:rFonts w:ascii="Times New Roman" w:hAnsi="Times New Roman"/>
          <w:bCs/>
          <w:sz w:val="26"/>
          <w:szCs w:val="26"/>
        </w:rPr>
        <w:t>р</w:t>
      </w:r>
      <w:r w:rsidRPr="00D3311F">
        <w:rPr>
          <w:rFonts w:ascii="Times New Roman" w:hAnsi="Times New Roman"/>
          <w:sz w:val="26"/>
          <w:szCs w:val="26"/>
        </w:rPr>
        <w:t xml:space="preserve">екомендовать Главе Шуйского муниципального района  принять правовой акт о  предоставлении </w:t>
      </w: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разрешения на условно разрешенный вид использования земельного участка с кадастровым номером 37:20:010106:</w:t>
      </w:r>
      <w:r w:rsidR="00D4341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30</w:t>
      </w:r>
      <w:r w:rsidRPr="00D3311F">
        <w:rPr>
          <w:rFonts w:ascii="Times New Roman" w:hAnsi="Times New Roman" w:cs="Times New Roman"/>
          <w:sz w:val="26"/>
          <w:szCs w:val="26"/>
        </w:rPr>
        <w:t xml:space="preserve">, </w:t>
      </w: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расположенного по адресу: Ивановская область, Шуйский район, д. Власьево, </w:t>
      </w:r>
      <w:r w:rsidR="00D4341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за домом </w:t>
      </w:r>
      <w:r w:rsidRPr="00D3311F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№ 6, </w:t>
      </w:r>
      <w:r w:rsidRPr="00D3311F">
        <w:rPr>
          <w:rFonts w:ascii="Times New Roman" w:hAnsi="Times New Roman" w:cs="Times New Roman"/>
          <w:sz w:val="26"/>
          <w:szCs w:val="26"/>
        </w:rPr>
        <w:t>общей площадью 1</w:t>
      </w:r>
      <w:r w:rsidR="00D43416">
        <w:rPr>
          <w:rFonts w:ascii="Times New Roman" w:hAnsi="Times New Roman" w:cs="Times New Roman"/>
          <w:sz w:val="26"/>
          <w:szCs w:val="26"/>
        </w:rPr>
        <w:t>135</w:t>
      </w:r>
      <w:r w:rsidRPr="00D331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311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D3311F">
        <w:rPr>
          <w:rFonts w:ascii="Times New Roman" w:hAnsi="Times New Roman" w:cs="Times New Roman"/>
          <w:sz w:val="26"/>
          <w:szCs w:val="26"/>
        </w:rPr>
        <w:t xml:space="preserve">,   категория земель: земли населенных пунктов (территориальная зона – Ж-1 – «Зона индивидуальной жилой застройки»), </w:t>
      </w:r>
      <w:r w:rsidRPr="00D3311F">
        <w:rPr>
          <w:rFonts w:ascii="Times New Roman" w:eastAsia="Times New Roman" w:hAnsi="Times New Roman" w:cs="Times New Roman"/>
          <w:sz w:val="26"/>
          <w:szCs w:val="26"/>
          <w:lang w:eastAsia="ru-RU"/>
        </w:rPr>
        <w:t>– «для ведения личного подсобного хозяйства».</w:t>
      </w:r>
    </w:p>
    <w:p w:rsidR="00793504" w:rsidRPr="00D3311F" w:rsidRDefault="00793504" w:rsidP="007935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3311F">
        <w:rPr>
          <w:rFonts w:ascii="Times New Roman" w:hAnsi="Times New Roman"/>
          <w:color w:val="auto"/>
          <w:sz w:val="26"/>
          <w:szCs w:val="26"/>
        </w:rPr>
        <w:t xml:space="preserve">Председатель комиссии предложил присутствующим лицам проголосовать по представленной теме публичных </w:t>
      </w:r>
      <w:r w:rsidRPr="00D3311F">
        <w:rPr>
          <w:rFonts w:ascii="Times New Roman" w:hAnsi="Times New Roman"/>
          <w:sz w:val="26"/>
          <w:szCs w:val="26"/>
        </w:rPr>
        <w:t>слушаний.</w:t>
      </w:r>
    </w:p>
    <w:p w:rsidR="00793504" w:rsidRPr="00D3311F" w:rsidRDefault="00793504" w:rsidP="00793504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D3311F">
        <w:rPr>
          <w:rFonts w:ascii="Times New Roman" w:hAnsi="Times New Roman"/>
          <w:sz w:val="26"/>
          <w:szCs w:val="26"/>
        </w:rPr>
        <w:t>Результаты голосования: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311F">
        <w:rPr>
          <w:rFonts w:ascii="Times New Roman" w:hAnsi="Times New Roman"/>
          <w:sz w:val="26"/>
          <w:szCs w:val="26"/>
        </w:rPr>
        <w:t>«за» - нет;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311F">
        <w:rPr>
          <w:rFonts w:ascii="Times New Roman" w:hAnsi="Times New Roman"/>
          <w:sz w:val="26"/>
          <w:szCs w:val="26"/>
        </w:rPr>
        <w:t>«против» - 1 (один) участник;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311F">
        <w:rPr>
          <w:rFonts w:ascii="Times New Roman" w:hAnsi="Times New Roman"/>
          <w:sz w:val="26"/>
          <w:szCs w:val="26"/>
        </w:rPr>
        <w:t xml:space="preserve"> воздержавшиеся - </w:t>
      </w:r>
      <w:r>
        <w:rPr>
          <w:rFonts w:ascii="Times New Roman" w:hAnsi="Times New Roman"/>
          <w:sz w:val="26"/>
          <w:szCs w:val="26"/>
        </w:rPr>
        <w:t>нет</w:t>
      </w:r>
      <w:r w:rsidRPr="00D3311F">
        <w:rPr>
          <w:rFonts w:ascii="Times New Roman" w:hAnsi="Times New Roman"/>
          <w:sz w:val="26"/>
          <w:szCs w:val="26"/>
        </w:rPr>
        <w:t>.</w:t>
      </w:r>
    </w:p>
    <w:p w:rsidR="00793504" w:rsidRDefault="00793504" w:rsidP="00793504">
      <w:pPr>
        <w:jc w:val="both"/>
        <w:rPr>
          <w:rFonts w:ascii="Times New Roman" w:hAnsi="Times New Roman"/>
          <w:sz w:val="26"/>
          <w:szCs w:val="26"/>
        </w:rPr>
      </w:pPr>
    </w:p>
    <w:p w:rsidR="00793504" w:rsidRDefault="00793504" w:rsidP="00793504">
      <w:pPr>
        <w:jc w:val="both"/>
        <w:rPr>
          <w:rFonts w:ascii="Times New Roman" w:hAnsi="Times New Roman"/>
          <w:sz w:val="26"/>
          <w:szCs w:val="26"/>
        </w:rPr>
      </w:pPr>
    </w:p>
    <w:p w:rsidR="00793504" w:rsidRPr="00D3311F" w:rsidRDefault="00793504" w:rsidP="00793504">
      <w:pPr>
        <w:jc w:val="both"/>
        <w:rPr>
          <w:rFonts w:ascii="Times New Roman" w:hAnsi="Times New Roman" w:cs="Times New Roman"/>
          <w:sz w:val="26"/>
          <w:szCs w:val="26"/>
        </w:rPr>
      </w:pPr>
      <w:r w:rsidRPr="00D3311F">
        <w:rPr>
          <w:rFonts w:ascii="Times New Roman" w:hAnsi="Times New Roman"/>
          <w:sz w:val="26"/>
          <w:szCs w:val="26"/>
        </w:rPr>
        <w:t xml:space="preserve">Председатель комиссии: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D3311F">
        <w:rPr>
          <w:rFonts w:ascii="Times New Roman" w:hAnsi="Times New Roman"/>
          <w:sz w:val="26"/>
          <w:szCs w:val="26"/>
        </w:rPr>
        <w:t>__________________________</w:t>
      </w:r>
      <w:r>
        <w:rPr>
          <w:rFonts w:ascii="Times New Roman" w:hAnsi="Times New Roman"/>
          <w:sz w:val="26"/>
          <w:szCs w:val="26"/>
        </w:rPr>
        <w:t xml:space="preserve"> В.В. Николаенко</w:t>
      </w:r>
      <w:r w:rsidRPr="00D3311F">
        <w:rPr>
          <w:rFonts w:ascii="Times New Roman" w:hAnsi="Times New Roman"/>
          <w:sz w:val="26"/>
          <w:szCs w:val="26"/>
        </w:rPr>
        <w:t xml:space="preserve">                      </w:t>
      </w:r>
    </w:p>
    <w:p w:rsidR="00793504" w:rsidRDefault="00793504" w:rsidP="00793504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D43416" w:rsidRDefault="00D43416" w:rsidP="00793504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793504" w:rsidRDefault="00793504" w:rsidP="0079350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3311F">
        <w:rPr>
          <w:rFonts w:ascii="Times New Roman" w:hAnsi="Times New Roman"/>
          <w:sz w:val="26"/>
          <w:szCs w:val="26"/>
        </w:rPr>
        <w:t>Секретарь комиссии:                    __________________________</w:t>
      </w:r>
      <w:r>
        <w:rPr>
          <w:rFonts w:ascii="Times New Roman" w:hAnsi="Times New Roman"/>
          <w:sz w:val="26"/>
          <w:szCs w:val="26"/>
        </w:rPr>
        <w:t xml:space="preserve"> И.В. Гордеева</w:t>
      </w:r>
      <w:r w:rsidRPr="00E3314A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E3314A">
        <w:rPr>
          <w:rFonts w:ascii="Times New Roman" w:hAnsi="Times New Roman"/>
          <w:sz w:val="28"/>
          <w:szCs w:val="28"/>
        </w:rPr>
        <w:t xml:space="preserve">   </w:t>
      </w:r>
    </w:p>
    <w:p w:rsidR="00D3311F" w:rsidRDefault="00793504" w:rsidP="007935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</w:t>
      </w:r>
    </w:p>
    <w:p w:rsidR="00D43416" w:rsidRDefault="00D3311F" w:rsidP="00A161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</w:t>
      </w:r>
    </w:p>
    <w:p w:rsidR="00D43416" w:rsidRDefault="00D43416" w:rsidP="00A161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D43416" w:rsidRDefault="00D43416" w:rsidP="00A161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D43416" w:rsidRDefault="00D43416" w:rsidP="00A161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D43416" w:rsidRDefault="00D43416" w:rsidP="00A161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D43416" w:rsidRDefault="00D43416" w:rsidP="00A161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D43416" w:rsidRDefault="00D43416" w:rsidP="00A1613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AF1F63" w:rsidRDefault="00AF1F63" w:rsidP="00D43416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FF0000"/>
        </w:rPr>
      </w:pPr>
    </w:p>
    <w:sectPr w:rsidR="00AF1F63">
      <w:pgSz w:w="11906" w:h="16838"/>
      <w:pgMar w:top="1134" w:right="851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DCD"/>
    <w:multiLevelType w:val="hybridMultilevel"/>
    <w:tmpl w:val="DC0E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479E"/>
    <w:multiLevelType w:val="hybridMultilevel"/>
    <w:tmpl w:val="F4A2A9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20"/>
    <w:rsid w:val="00034592"/>
    <w:rsid w:val="00093F20"/>
    <w:rsid w:val="00154C84"/>
    <w:rsid w:val="001874FE"/>
    <w:rsid w:val="0019374B"/>
    <w:rsid w:val="001E185A"/>
    <w:rsid w:val="00257885"/>
    <w:rsid w:val="0027094B"/>
    <w:rsid w:val="002837AB"/>
    <w:rsid w:val="002A070E"/>
    <w:rsid w:val="00316654"/>
    <w:rsid w:val="004067F7"/>
    <w:rsid w:val="00425997"/>
    <w:rsid w:val="00503C63"/>
    <w:rsid w:val="0059753D"/>
    <w:rsid w:val="005A4560"/>
    <w:rsid w:val="00606E49"/>
    <w:rsid w:val="00740D56"/>
    <w:rsid w:val="0076313B"/>
    <w:rsid w:val="00793504"/>
    <w:rsid w:val="00793BE6"/>
    <w:rsid w:val="00794255"/>
    <w:rsid w:val="007E789E"/>
    <w:rsid w:val="007F067C"/>
    <w:rsid w:val="008B7D1C"/>
    <w:rsid w:val="008D6712"/>
    <w:rsid w:val="00907940"/>
    <w:rsid w:val="009249DE"/>
    <w:rsid w:val="00990E1A"/>
    <w:rsid w:val="009C6BDA"/>
    <w:rsid w:val="00A1613E"/>
    <w:rsid w:val="00A56FE0"/>
    <w:rsid w:val="00A81D60"/>
    <w:rsid w:val="00AE2886"/>
    <w:rsid w:val="00AF1F63"/>
    <w:rsid w:val="00B40685"/>
    <w:rsid w:val="00B56FE7"/>
    <w:rsid w:val="00BD59FD"/>
    <w:rsid w:val="00C046A6"/>
    <w:rsid w:val="00C343FA"/>
    <w:rsid w:val="00D3311F"/>
    <w:rsid w:val="00D43416"/>
    <w:rsid w:val="00D60B3C"/>
    <w:rsid w:val="00DB7D94"/>
    <w:rsid w:val="00DC3EE5"/>
    <w:rsid w:val="00E44BE6"/>
    <w:rsid w:val="00E57A5A"/>
    <w:rsid w:val="00E9312B"/>
    <w:rsid w:val="00EB70D4"/>
    <w:rsid w:val="00EF2739"/>
    <w:rsid w:val="00F74B4A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cp:lastPrinted>2017-05-23T05:28:00Z</cp:lastPrinted>
  <dcterms:created xsi:type="dcterms:W3CDTF">2017-04-10T07:23:00Z</dcterms:created>
  <dcterms:modified xsi:type="dcterms:W3CDTF">2017-05-29T13:04:00Z</dcterms:modified>
</cp:coreProperties>
</file>